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CF525" w14:textId="2D4A1665" w:rsidR="009F44FD" w:rsidRDefault="00EB64D7" w:rsidP="00EB64D7">
      <w:pPr>
        <w:jc w:val="center"/>
      </w:pPr>
      <w:r w:rsidRPr="00EB64D7">
        <w:rPr>
          <w:noProof/>
        </w:rPr>
        <w:drawing>
          <wp:inline distT="0" distB="0" distL="0" distR="0" wp14:anchorId="5FBF4F40" wp14:editId="0FC14BBD">
            <wp:extent cx="885211" cy="795020"/>
            <wp:effectExtent l="0" t="0" r="0" b="5080"/>
            <wp:docPr id="959484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39" cy="80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6AD88" w14:textId="2909D643" w:rsidR="00EB64D7" w:rsidRPr="00EB64D7" w:rsidRDefault="00E950C5" w:rsidP="00EB64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HOME-START TRUSTEE</w:t>
      </w:r>
      <w:r w:rsidR="00EB64D7" w:rsidRPr="00EB64D7">
        <w:rPr>
          <w:b/>
          <w:bCs/>
          <w:sz w:val="28"/>
          <w:szCs w:val="28"/>
        </w:rPr>
        <w:t xml:space="preserve"> APPLICATION FORM </w:t>
      </w:r>
    </w:p>
    <w:p w14:paraId="5048DC8B" w14:textId="26FF94FF" w:rsidR="00EB64D7" w:rsidRDefault="00EB64D7" w:rsidP="00EB64D7">
      <w:pPr>
        <w:jc w:val="both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Confidential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B64D7" w14:paraId="615D3890" w14:textId="77777777" w:rsidTr="00EB64D7">
        <w:tc>
          <w:tcPr>
            <w:tcW w:w="3823" w:type="dxa"/>
          </w:tcPr>
          <w:p w14:paraId="0F85C56C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Name:</w:t>
            </w:r>
          </w:p>
          <w:p w14:paraId="277B0FB8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14:paraId="10C7F05F" w14:textId="143745BD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EB64D7" w:rsidRPr="00CC3A87" w14:paraId="714A460C" w14:textId="77777777" w:rsidTr="00EB64D7">
        <w:tc>
          <w:tcPr>
            <w:tcW w:w="3823" w:type="dxa"/>
          </w:tcPr>
          <w:p w14:paraId="10E627B5" w14:textId="32E11765" w:rsidR="00EB64D7" w:rsidRPr="00CC3A87" w:rsidRDefault="00EB64D7" w:rsidP="00EB64D7">
            <w:pPr>
              <w:jc w:val="both"/>
              <w:rPr>
                <w:sz w:val="24"/>
                <w:szCs w:val="24"/>
              </w:rPr>
            </w:pPr>
            <w:r w:rsidRPr="00CC3A87">
              <w:rPr>
                <w:sz w:val="24"/>
                <w:szCs w:val="24"/>
              </w:rPr>
              <w:t>Address (including postcode):</w:t>
            </w:r>
          </w:p>
          <w:p w14:paraId="2AC0AAB6" w14:textId="77777777" w:rsidR="00EB64D7" w:rsidRPr="00CC3A87" w:rsidRDefault="00EB64D7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E54F1A6" w14:textId="77777777" w:rsidR="00EB64D7" w:rsidRPr="00CC3A87" w:rsidRDefault="00EB64D7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4328872" w14:textId="77777777" w:rsidR="00EB64D7" w:rsidRPr="00CC3A87" w:rsidRDefault="00EB64D7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04FD42A" w14:textId="0E311FA8" w:rsidR="00EB64D7" w:rsidRPr="00CC3A87" w:rsidRDefault="00EB64D7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</w:tcPr>
          <w:p w14:paraId="218B1FA8" w14:textId="77777777" w:rsidR="00EB64D7" w:rsidRPr="00CC3A87" w:rsidRDefault="00EB64D7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B64D7" w14:paraId="44F2CA7C" w14:textId="77777777" w:rsidTr="00EB64D7">
        <w:tc>
          <w:tcPr>
            <w:tcW w:w="3823" w:type="dxa"/>
          </w:tcPr>
          <w:p w14:paraId="496E2847" w14:textId="376C7ECB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Home telephone number:</w:t>
            </w:r>
          </w:p>
        </w:tc>
        <w:tc>
          <w:tcPr>
            <w:tcW w:w="5193" w:type="dxa"/>
          </w:tcPr>
          <w:p w14:paraId="12991472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 xml:space="preserve"> </w:t>
            </w:r>
          </w:p>
          <w:p w14:paraId="220C179E" w14:textId="01B394AF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EB64D7" w14:paraId="626E8FAA" w14:textId="77777777" w:rsidTr="00EB64D7">
        <w:tc>
          <w:tcPr>
            <w:tcW w:w="3823" w:type="dxa"/>
          </w:tcPr>
          <w:p w14:paraId="0960A7A7" w14:textId="30A7FB9D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Mobile telephone number:</w:t>
            </w:r>
          </w:p>
        </w:tc>
        <w:tc>
          <w:tcPr>
            <w:tcW w:w="5193" w:type="dxa"/>
          </w:tcPr>
          <w:p w14:paraId="6EAA6A33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  <w:p w14:paraId="5C0C643E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EB64D7" w14:paraId="2E72FE84" w14:textId="77777777" w:rsidTr="00EB64D7">
        <w:tc>
          <w:tcPr>
            <w:tcW w:w="3823" w:type="dxa"/>
          </w:tcPr>
          <w:p w14:paraId="314ED8D4" w14:textId="2D509ED0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Email address:</w:t>
            </w:r>
          </w:p>
        </w:tc>
        <w:tc>
          <w:tcPr>
            <w:tcW w:w="5193" w:type="dxa"/>
          </w:tcPr>
          <w:p w14:paraId="495DC4B8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  <w:p w14:paraId="38E1186E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EB64D7" w14:paraId="7C5BBF3D" w14:textId="77777777" w:rsidTr="00EB64D7">
        <w:tc>
          <w:tcPr>
            <w:tcW w:w="3823" w:type="dxa"/>
          </w:tcPr>
          <w:p w14:paraId="081241F4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  <w:r w:rsidRPr="0012211C">
              <w:rPr>
                <w:sz w:val="24"/>
                <w:szCs w:val="24"/>
              </w:rPr>
              <w:t>Date of birth:</w:t>
            </w:r>
          </w:p>
          <w:p w14:paraId="0C9ADD88" w14:textId="08E94E7C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14:paraId="2C315A23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EB64D7" w14:paraId="2340B1A1" w14:textId="77777777" w:rsidTr="00EB64D7">
        <w:tc>
          <w:tcPr>
            <w:tcW w:w="3823" w:type="dxa"/>
          </w:tcPr>
          <w:p w14:paraId="23346D01" w14:textId="3D1F91BF" w:rsidR="00EB64D7" w:rsidRPr="0012211C" w:rsidRDefault="00E950C5" w:rsidP="00EB6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have you been resident in the UK?</w:t>
            </w:r>
          </w:p>
          <w:p w14:paraId="66C46EC9" w14:textId="1CC83A43" w:rsidR="00EB64D7" w:rsidRPr="0012211C" w:rsidRDefault="00EB64D7" w:rsidP="00EB64D7">
            <w:p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14:paraId="18DAF6F4" w14:textId="77777777" w:rsidR="00EB64D7" w:rsidRPr="0012211C" w:rsidRDefault="00EB64D7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E950C5" w14:paraId="2E3F98CE" w14:textId="77777777" w:rsidTr="00EB64D7">
        <w:tc>
          <w:tcPr>
            <w:tcW w:w="3823" w:type="dxa"/>
          </w:tcPr>
          <w:p w14:paraId="1D7B3490" w14:textId="77777777" w:rsidR="00E950C5" w:rsidRDefault="00E950C5" w:rsidP="00EB6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you hear about Home-Start?</w:t>
            </w:r>
          </w:p>
          <w:p w14:paraId="758D629D" w14:textId="2DD7D95A" w:rsidR="00E950C5" w:rsidRDefault="00E950C5" w:rsidP="00EB64D7">
            <w:pPr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14:paraId="4C0D1DDE" w14:textId="77777777" w:rsidR="00E950C5" w:rsidRPr="0012211C" w:rsidRDefault="00E950C5" w:rsidP="00EB64D7">
            <w:pPr>
              <w:jc w:val="both"/>
              <w:rPr>
                <w:sz w:val="24"/>
                <w:szCs w:val="24"/>
              </w:rPr>
            </w:pPr>
          </w:p>
        </w:tc>
      </w:tr>
    </w:tbl>
    <w:p w14:paraId="23FEFD22" w14:textId="77777777" w:rsidR="00E950C5" w:rsidRDefault="00E950C5" w:rsidP="00EB64D7">
      <w:pPr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0C5" w14:paraId="35F757D6" w14:textId="77777777" w:rsidTr="001C4A14">
        <w:tc>
          <w:tcPr>
            <w:tcW w:w="9016" w:type="dxa"/>
          </w:tcPr>
          <w:p w14:paraId="49CE5703" w14:textId="77777777" w:rsidR="00E950C5" w:rsidRPr="00E950C5" w:rsidRDefault="00E950C5" w:rsidP="00EB64D7">
            <w:pPr>
              <w:jc w:val="both"/>
              <w:rPr>
                <w:sz w:val="24"/>
                <w:szCs w:val="24"/>
              </w:rPr>
            </w:pPr>
            <w:r w:rsidRPr="00E950C5">
              <w:rPr>
                <w:sz w:val="24"/>
                <w:szCs w:val="24"/>
              </w:rPr>
              <w:t>Why are you interested in becoming a Trustee for Home-Start?</w:t>
            </w:r>
          </w:p>
          <w:p w14:paraId="0BECF438" w14:textId="77777777" w:rsidR="00E950C5" w:rsidRPr="00E950C5" w:rsidRDefault="00E950C5" w:rsidP="00EB64D7">
            <w:pPr>
              <w:jc w:val="both"/>
              <w:rPr>
                <w:sz w:val="24"/>
                <w:szCs w:val="24"/>
              </w:rPr>
            </w:pPr>
          </w:p>
          <w:p w14:paraId="1C61D1ED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FBF32CF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50D1481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1D86285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54850FF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25827D1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AFC6D52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B09E1DC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4DD3AC9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030AFE1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B50E6D6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CD802FB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950C5" w14:paraId="4CF093A4" w14:textId="77777777" w:rsidTr="00FF3761">
        <w:tc>
          <w:tcPr>
            <w:tcW w:w="9016" w:type="dxa"/>
          </w:tcPr>
          <w:p w14:paraId="5084CC0E" w14:textId="77777777" w:rsidR="00E950C5" w:rsidRPr="00E950C5" w:rsidRDefault="00E950C5" w:rsidP="00EB64D7">
            <w:pPr>
              <w:jc w:val="both"/>
              <w:rPr>
                <w:sz w:val="24"/>
                <w:szCs w:val="24"/>
              </w:rPr>
            </w:pPr>
            <w:r w:rsidRPr="00E950C5">
              <w:rPr>
                <w:sz w:val="24"/>
                <w:szCs w:val="24"/>
              </w:rPr>
              <w:lastRenderedPageBreak/>
              <w:t>What skills and experiences do you have that may be relevant to your work as a Trustee for Home-Start?  This may include paid employment, voluntary work, parenting/childcare, hobbies or interests.</w:t>
            </w:r>
          </w:p>
          <w:p w14:paraId="21A086C9" w14:textId="77777777" w:rsidR="00E950C5" w:rsidRPr="00E950C5" w:rsidRDefault="00E950C5" w:rsidP="00EB64D7">
            <w:pPr>
              <w:jc w:val="both"/>
              <w:rPr>
                <w:sz w:val="24"/>
                <w:szCs w:val="24"/>
              </w:rPr>
            </w:pPr>
          </w:p>
          <w:p w14:paraId="3A584839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FA591A8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1C8B9DC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F40C65D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7851B6B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0137FBE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5061C10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BCF53D9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A264357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ADC5116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073C808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8129BD3" w14:textId="27B6F56C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DD3E2E4" w14:textId="77777777" w:rsidR="00E950C5" w:rsidRDefault="00E950C5" w:rsidP="00EB64D7">
      <w:pPr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E950C5" w14:paraId="65F781CC" w14:textId="77777777" w:rsidTr="00547448">
        <w:tc>
          <w:tcPr>
            <w:tcW w:w="9016" w:type="dxa"/>
            <w:gridSpan w:val="2"/>
          </w:tcPr>
          <w:p w14:paraId="139B5B58" w14:textId="77777777" w:rsidR="00E950C5" w:rsidRDefault="00E950C5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following areas of knowledge, skills and expertise are all valuable to a Trustee Board.  Please indicate any areas that you consider you can bring to this role:</w:t>
            </w:r>
          </w:p>
          <w:p w14:paraId="272588A2" w14:textId="572742BF" w:rsidR="008225B9" w:rsidRPr="00E950C5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E950C5" w14:paraId="7D435C66" w14:textId="77777777" w:rsidTr="00E950C5">
        <w:tc>
          <w:tcPr>
            <w:tcW w:w="4531" w:type="dxa"/>
          </w:tcPr>
          <w:p w14:paraId="3216773D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Finance</w:t>
            </w:r>
          </w:p>
          <w:p w14:paraId="633B4BDE" w14:textId="0DF5BFC3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74DA7EE7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950C5" w14:paraId="14920332" w14:textId="77777777" w:rsidTr="00E950C5">
        <w:tc>
          <w:tcPr>
            <w:tcW w:w="4531" w:type="dxa"/>
          </w:tcPr>
          <w:p w14:paraId="689B6267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Fundraising</w:t>
            </w:r>
          </w:p>
          <w:p w14:paraId="1C3CB842" w14:textId="651BEBD0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6075718C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950C5" w14:paraId="622386BB" w14:textId="77777777" w:rsidTr="00E950C5">
        <w:tc>
          <w:tcPr>
            <w:tcW w:w="4531" w:type="dxa"/>
          </w:tcPr>
          <w:p w14:paraId="2119AF4B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Personnel Management</w:t>
            </w:r>
          </w:p>
          <w:p w14:paraId="409147E4" w14:textId="2B0F8C9D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207FCE8C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950C5" w14:paraId="04AE07C6" w14:textId="77777777" w:rsidTr="00E950C5">
        <w:tc>
          <w:tcPr>
            <w:tcW w:w="4531" w:type="dxa"/>
          </w:tcPr>
          <w:p w14:paraId="085059EC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 and Marketing</w:t>
            </w:r>
          </w:p>
          <w:p w14:paraId="07F4A4C8" w14:textId="4FED3F42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4F622EE6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950C5" w14:paraId="4816D996" w14:textId="77777777" w:rsidTr="00E950C5">
        <w:tc>
          <w:tcPr>
            <w:tcW w:w="4531" w:type="dxa"/>
          </w:tcPr>
          <w:p w14:paraId="5CB104BD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Health and Safety</w:t>
            </w:r>
          </w:p>
          <w:p w14:paraId="236CDEB8" w14:textId="27CADCD6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22A8FDA1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950C5" w14:paraId="41B491E2" w14:textId="77777777" w:rsidTr="00E950C5">
        <w:tc>
          <w:tcPr>
            <w:tcW w:w="4531" w:type="dxa"/>
          </w:tcPr>
          <w:p w14:paraId="0978D592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Management</w:t>
            </w:r>
          </w:p>
          <w:p w14:paraId="2FA63000" w14:textId="1E6EA8AB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158C480B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950C5" w14:paraId="2889C8C8" w14:textId="77777777" w:rsidTr="0078289E">
        <w:tc>
          <w:tcPr>
            <w:tcW w:w="9016" w:type="dxa"/>
            <w:gridSpan w:val="2"/>
          </w:tcPr>
          <w:p w14:paraId="16EAA0C1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25BFB7F9" w14:textId="71459ED1" w:rsidR="00E950C5" w:rsidRDefault="00E950C5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specialist skills:</w:t>
            </w:r>
          </w:p>
          <w:p w14:paraId="6948CA67" w14:textId="2B9EE949" w:rsidR="00E950C5" w:rsidRPr="00E950C5" w:rsidRDefault="00E950C5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E950C5" w14:paraId="018293C9" w14:textId="77777777" w:rsidTr="00E950C5">
        <w:tc>
          <w:tcPr>
            <w:tcW w:w="4531" w:type="dxa"/>
          </w:tcPr>
          <w:p w14:paraId="29D10EBB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Children and young families</w:t>
            </w:r>
          </w:p>
          <w:p w14:paraId="48E861B2" w14:textId="58280548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15F8B69E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950C5" w14:paraId="7BA42A0C" w14:textId="77777777" w:rsidTr="00E950C5">
        <w:tc>
          <w:tcPr>
            <w:tcW w:w="4531" w:type="dxa"/>
          </w:tcPr>
          <w:p w14:paraId="2378B994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Networking</w:t>
            </w:r>
          </w:p>
          <w:p w14:paraId="096C24F8" w14:textId="12B8B92D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14D2F23F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950C5" w14:paraId="20E85E47" w14:textId="77777777" w:rsidTr="00E950C5">
        <w:tc>
          <w:tcPr>
            <w:tcW w:w="4531" w:type="dxa"/>
          </w:tcPr>
          <w:p w14:paraId="255DDC02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Voluntary Sector</w:t>
            </w:r>
          </w:p>
          <w:p w14:paraId="63EDF7AB" w14:textId="74D07A05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3B435388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950C5" w14:paraId="222F420F" w14:textId="77777777" w:rsidTr="00E950C5">
        <w:tc>
          <w:tcPr>
            <w:tcW w:w="4531" w:type="dxa"/>
          </w:tcPr>
          <w:p w14:paraId="50BB0AD8" w14:textId="60C364C9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Diversity – working with minority ethnic communities or people with a disability etc. </w:t>
            </w:r>
          </w:p>
        </w:tc>
        <w:tc>
          <w:tcPr>
            <w:tcW w:w="4485" w:type="dxa"/>
          </w:tcPr>
          <w:p w14:paraId="329BE865" w14:textId="77777777" w:rsidR="00E950C5" w:rsidRDefault="00E950C5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E51090D" w14:textId="77777777" w:rsidR="00E950C5" w:rsidRDefault="00E950C5" w:rsidP="00EB64D7">
      <w:pPr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225B9" w14:paraId="12FFB7EB" w14:textId="77777777" w:rsidTr="008225B9">
        <w:tc>
          <w:tcPr>
            <w:tcW w:w="9016" w:type="dxa"/>
            <w:gridSpan w:val="2"/>
          </w:tcPr>
          <w:p w14:paraId="77295D43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  <w:r w:rsidRPr="008225B9">
              <w:rPr>
                <w:sz w:val="24"/>
                <w:szCs w:val="24"/>
              </w:rPr>
              <w:lastRenderedPageBreak/>
              <w:t>What specific areas of Home-Start’s work / the work of the Trustee’s interest you?</w:t>
            </w:r>
          </w:p>
          <w:p w14:paraId="58B51D89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6E54E5A8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46CEC9FF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49FAE46F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0774F8B8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33E1A0DF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6363C937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3FD50C43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687D95D4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09774372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07E2164D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3A4F65C3" w14:textId="1AA1B5A9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8225B9" w14:paraId="57BFB5A8" w14:textId="77777777" w:rsidTr="008225B9">
        <w:tc>
          <w:tcPr>
            <w:tcW w:w="9016" w:type="dxa"/>
            <w:gridSpan w:val="2"/>
          </w:tcPr>
          <w:p w14:paraId="4BE6D8D8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 time could you offer to Home-Start on a regular basis? (Trustees would normally expect to volunteer approximately 10 hours per month).</w:t>
            </w:r>
          </w:p>
          <w:p w14:paraId="5F652EAC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1EE6C439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7A921C53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37F1F11A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61C9E67E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1F9AD15A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773F702F" w14:textId="7225AF82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8225B9" w14:paraId="16F9FCD3" w14:textId="77777777" w:rsidTr="008225B9">
        <w:trPr>
          <w:trHeight w:val="337"/>
        </w:trPr>
        <w:tc>
          <w:tcPr>
            <w:tcW w:w="4508" w:type="dxa"/>
            <w:vMerge w:val="restart"/>
          </w:tcPr>
          <w:p w14:paraId="5B0F5846" w14:textId="77777777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any condition in your health, mobility or accessibility that might affect your volunteering?  </w:t>
            </w:r>
          </w:p>
        </w:tc>
        <w:tc>
          <w:tcPr>
            <w:tcW w:w="4508" w:type="dxa"/>
          </w:tcPr>
          <w:p w14:paraId="5E4B53FF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Yes:</w:t>
            </w:r>
          </w:p>
          <w:p w14:paraId="70A8CE29" w14:textId="62757BE8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8225B9" w14:paraId="382691A2" w14:textId="77777777" w:rsidTr="004F2EC8">
        <w:trPr>
          <w:trHeight w:val="337"/>
        </w:trPr>
        <w:tc>
          <w:tcPr>
            <w:tcW w:w="4508" w:type="dxa"/>
            <w:vMerge/>
          </w:tcPr>
          <w:p w14:paraId="01DBAE40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27FAA101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No:</w:t>
            </w:r>
          </w:p>
          <w:p w14:paraId="63B88080" w14:textId="01CB52FC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8225B9" w14:paraId="2B7C6BBB" w14:textId="77777777" w:rsidTr="008225B9">
        <w:tc>
          <w:tcPr>
            <w:tcW w:w="9016" w:type="dxa"/>
            <w:gridSpan w:val="2"/>
          </w:tcPr>
          <w:p w14:paraId="0F623EEB" w14:textId="4C752390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  <w:r w:rsidRPr="008225B9">
              <w:rPr>
                <w:sz w:val="24"/>
                <w:szCs w:val="24"/>
              </w:rPr>
              <w:t xml:space="preserve">If yes, please give details, including any </w:t>
            </w:r>
            <w:proofErr w:type="gramStart"/>
            <w:r w:rsidRPr="008225B9">
              <w:rPr>
                <w:sz w:val="24"/>
                <w:szCs w:val="24"/>
              </w:rPr>
              <w:t>particular support</w:t>
            </w:r>
            <w:proofErr w:type="gramEnd"/>
            <w:r w:rsidRPr="008225B9">
              <w:rPr>
                <w:sz w:val="24"/>
                <w:szCs w:val="24"/>
              </w:rPr>
              <w:t xml:space="preserve"> or assistance that you would need to carry out the work as a Trustee.</w:t>
            </w:r>
          </w:p>
          <w:p w14:paraId="77F4B296" w14:textId="77777777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5C803723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33591399" w14:textId="77777777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76707ED8" w14:textId="77777777" w:rsidR="008225B9" w:rsidRDefault="008225B9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952596C" w14:textId="77777777" w:rsidR="008225B9" w:rsidRDefault="008225B9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7F5B496" w14:textId="77777777" w:rsidR="008225B9" w:rsidRDefault="008225B9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34A33B0" w14:textId="77777777" w:rsidR="008225B9" w:rsidRDefault="008225B9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F64DCEF" w14:textId="1F481E71" w:rsidR="008225B9" w:rsidRDefault="008225B9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F6B7864" w14:textId="77777777" w:rsidR="00E950C5" w:rsidRDefault="00E950C5" w:rsidP="00EB64D7">
      <w:pPr>
        <w:jc w:val="both"/>
        <w:rPr>
          <w:b/>
          <w:bCs/>
          <w:sz w:val="24"/>
          <w:szCs w:val="24"/>
        </w:rPr>
      </w:pPr>
    </w:p>
    <w:p w14:paraId="1E411813" w14:textId="77777777" w:rsidR="00E950C5" w:rsidRDefault="00E950C5" w:rsidP="00EB64D7">
      <w:pPr>
        <w:jc w:val="both"/>
        <w:rPr>
          <w:b/>
          <w:bCs/>
          <w:sz w:val="24"/>
          <w:szCs w:val="24"/>
        </w:rPr>
      </w:pPr>
    </w:p>
    <w:p w14:paraId="798D6A2E" w14:textId="77777777" w:rsidR="00E950C5" w:rsidRDefault="00E950C5" w:rsidP="00EB64D7">
      <w:pPr>
        <w:jc w:val="both"/>
        <w:rPr>
          <w:b/>
          <w:bCs/>
          <w:sz w:val="24"/>
          <w:szCs w:val="24"/>
        </w:rPr>
      </w:pPr>
    </w:p>
    <w:p w14:paraId="4F8F5328" w14:textId="77777777" w:rsidR="00E950C5" w:rsidRDefault="00E950C5" w:rsidP="00EB64D7">
      <w:pPr>
        <w:jc w:val="both"/>
        <w:rPr>
          <w:b/>
          <w:bCs/>
          <w:sz w:val="24"/>
          <w:szCs w:val="24"/>
        </w:rPr>
      </w:pPr>
    </w:p>
    <w:p w14:paraId="705A221F" w14:textId="77777777" w:rsidR="00E950C5" w:rsidRDefault="00E950C5" w:rsidP="00EB64D7">
      <w:pPr>
        <w:jc w:val="both"/>
        <w:rPr>
          <w:b/>
          <w:bCs/>
          <w:sz w:val="24"/>
          <w:szCs w:val="24"/>
        </w:rPr>
      </w:pPr>
    </w:p>
    <w:p w14:paraId="2F3D660B" w14:textId="77777777" w:rsidR="00E950C5" w:rsidRDefault="00E950C5" w:rsidP="00EB64D7">
      <w:pPr>
        <w:jc w:val="both"/>
        <w:rPr>
          <w:b/>
          <w:bCs/>
          <w:sz w:val="24"/>
          <w:szCs w:val="24"/>
        </w:rPr>
      </w:pPr>
    </w:p>
    <w:p w14:paraId="33FA5AE9" w14:textId="77777777" w:rsidR="008225B9" w:rsidRDefault="008225B9" w:rsidP="00EB64D7">
      <w:pPr>
        <w:jc w:val="both"/>
        <w:rPr>
          <w:b/>
          <w:bCs/>
          <w:sz w:val="24"/>
          <w:szCs w:val="24"/>
        </w:rPr>
      </w:pPr>
    </w:p>
    <w:p w14:paraId="5B245545" w14:textId="67E77590" w:rsidR="008225B9" w:rsidRDefault="008225B9" w:rsidP="00EB64D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8225B9" w14:paraId="7254F23D" w14:textId="77777777" w:rsidTr="00993728">
        <w:tc>
          <w:tcPr>
            <w:tcW w:w="9016" w:type="dxa"/>
            <w:gridSpan w:val="2"/>
          </w:tcPr>
          <w:p w14:paraId="2C4E954D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give us the names and addresses of </w:t>
            </w:r>
            <w:proofErr w:type="gramStart"/>
            <w:r>
              <w:rPr>
                <w:sz w:val="24"/>
                <w:szCs w:val="24"/>
              </w:rPr>
              <w:t>two character</w:t>
            </w:r>
            <w:proofErr w:type="gramEnd"/>
            <w:r>
              <w:rPr>
                <w:sz w:val="24"/>
                <w:szCs w:val="24"/>
              </w:rPr>
              <w:t xml:space="preserve"> references (not relatives).</w:t>
            </w:r>
          </w:p>
          <w:p w14:paraId="4D4D884D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Referees must have known you for at least two years.</w:t>
            </w:r>
          </w:p>
          <w:p w14:paraId="6319DD8A" w14:textId="43748FD1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8225B9" w14:paraId="76B3B23B" w14:textId="77777777" w:rsidTr="008225B9">
        <w:tc>
          <w:tcPr>
            <w:tcW w:w="2122" w:type="dxa"/>
          </w:tcPr>
          <w:p w14:paraId="3FDDF8B5" w14:textId="6C0747D5" w:rsidR="008225B9" w:rsidRPr="008225B9" w:rsidRDefault="008225B9" w:rsidP="00EB64D7">
            <w:pPr>
              <w:jc w:val="both"/>
              <w:rPr>
                <w:b/>
                <w:bCs/>
                <w:sz w:val="24"/>
                <w:szCs w:val="24"/>
              </w:rPr>
            </w:pPr>
            <w:r w:rsidRPr="008225B9">
              <w:rPr>
                <w:b/>
                <w:bCs/>
                <w:sz w:val="24"/>
                <w:szCs w:val="24"/>
              </w:rPr>
              <w:t>Referee 1</w:t>
            </w:r>
          </w:p>
        </w:tc>
        <w:tc>
          <w:tcPr>
            <w:tcW w:w="6894" w:type="dxa"/>
          </w:tcPr>
          <w:p w14:paraId="419B1CFB" w14:textId="77777777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8225B9" w14:paraId="428493C0" w14:textId="77777777" w:rsidTr="008225B9">
        <w:tc>
          <w:tcPr>
            <w:tcW w:w="2122" w:type="dxa"/>
          </w:tcPr>
          <w:p w14:paraId="045927AB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66C97499" w14:textId="580D05D1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4" w:type="dxa"/>
          </w:tcPr>
          <w:p w14:paraId="598AF277" w14:textId="77777777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8225B9" w14:paraId="52060AB4" w14:textId="77777777" w:rsidTr="008225B9">
        <w:tc>
          <w:tcPr>
            <w:tcW w:w="2122" w:type="dxa"/>
          </w:tcPr>
          <w:p w14:paraId="5214AF96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7C3F4BE9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56C6AB8B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</w:p>
          <w:p w14:paraId="73250264" w14:textId="17DA5F08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4" w:type="dxa"/>
          </w:tcPr>
          <w:p w14:paraId="6DD9A7C4" w14:textId="77777777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8225B9" w14:paraId="179C5A56" w14:textId="77777777" w:rsidTr="008225B9">
        <w:tc>
          <w:tcPr>
            <w:tcW w:w="2122" w:type="dxa"/>
          </w:tcPr>
          <w:p w14:paraId="6EBC5E1D" w14:textId="77777777" w:rsidR="008225B9" w:rsidRDefault="008225B9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  <w:p w14:paraId="4CD58903" w14:textId="29FBD802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4" w:type="dxa"/>
          </w:tcPr>
          <w:p w14:paraId="36F607F7" w14:textId="77777777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8225B9" w14:paraId="139FCFEE" w14:textId="77777777" w:rsidTr="008225B9">
        <w:tc>
          <w:tcPr>
            <w:tcW w:w="2122" w:type="dxa"/>
          </w:tcPr>
          <w:p w14:paraId="64425348" w14:textId="544AE31C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 in which they have known you.</w:t>
            </w:r>
          </w:p>
        </w:tc>
        <w:tc>
          <w:tcPr>
            <w:tcW w:w="6894" w:type="dxa"/>
          </w:tcPr>
          <w:p w14:paraId="5F81DA47" w14:textId="77777777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8225B9" w14:paraId="61834128" w14:textId="77777777" w:rsidTr="008225B9">
        <w:tc>
          <w:tcPr>
            <w:tcW w:w="2122" w:type="dxa"/>
          </w:tcPr>
          <w:p w14:paraId="74F893C8" w14:textId="5F9D8A6B" w:rsidR="008225B9" w:rsidRPr="00B23793" w:rsidRDefault="00B23793" w:rsidP="00EB64D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Referee 2</w:t>
            </w:r>
          </w:p>
        </w:tc>
        <w:tc>
          <w:tcPr>
            <w:tcW w:w="6894" w:type="dxa"/>
          </w:tcPr>
          <w:p w14:paraId="7F4A53F1" w14:textId="77777777" w:rsidR="008225B9" w:rsidRPr="00B23793" w:rsidRDefault="008225B9" w:rsidP="00EB64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225B9" w14:paraId="527EBB87" w14:textId="77777777" w:rsidTr="008225B9">
        <w:tc>
          <w:tcPr>
            <w:tcW w:w="2122" w:type="dxa"/>
          </w:tcPr>
          <w:p w14:paraId="19F6E5BF" w14:textId="77777777" w:rsidR="008225B9" w:rsidRDefault="00B23793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03677812" w14:textId="717B71BB" w:rsidR="00B23793" w:rsidRPr="008225B9" w:rsidRDefault="00B23793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4" w:type="dxa"/>
          </w:tcPr>
          <w:p w14:paraId="33760A87" w14:textId="77777777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8225B9" w14:paraId="1248CA97" w14:textId="77777777" w:rsidTr="008225B9">
        <w:tc>
          <w:tcPr>
            <w:tcW w:w="2122" w:type="dxa"/>
          </w:tcPr>
          <w:p w14:paraId="7C3B01A3" w14:textId="77777777" w:rsidR="008225B9" w:rsidRDefault="00B23793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5F58D82A" w14:textId="77777777" w:rsidR="00B23793" w:rsidRDefault="00B23793" w:rsidP="00EB64D7">
            <w:pPr>
              <w:jc w:val="both"/>
              <w:rPr>
                <w:sz w:val="24"/>
                <w:szCs w:val="24"/>
              </w:rPr>
            </w:pPr>
          </w:p>
          <w:p w14:paraId="68267270" w14:textId="77777777" w:rsidR="00B23793" w:rsidRDefault="00B23793" w:rsidP="00EB64D7">
            <w:pPr>
              <w:jc w:val="both"/>
              <w:rPr>
                <w:sz w:val="24"/>
                <w:szCs w:val="24"/>
              </w:rPr>
            </w:pPr>
          </w:p>
          <w:p w14:paraId="1338D279" w14:textId="77777777" w:rsidR="00B23793" w:rsidRDefault="00B23793" w:rsidP="00EB64D7">
            <w:pPr>
              <w:jc w:val="both"/>
              <w:rPr>
                <w:sz w:val="24"/>
                <w:szCs w:val="24"/>
              </w:rPr>
            </w:pPr>
          </w:p>
          <w:p w14:paraId="62ED05C1" w14:textId="6BDCDE64" w:rsidR="00B23793" w:rsidRPr="008225B9" w:rsidRDefault="00B23793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4" w:type="dxa"/>
          </w:tcPr>
          <w:p w14:paraId="3A02A38A" w14:textId="77777777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8225B9" w14:paraId="193B0DE5" w14:textId="77777777" w:rsidTr="008225B9">
        <w:tc>
          <w:tcPr>
            <w:tcW w:w="2122" w:type="dxa"/>
          </w:tcPr>
          <w:p w14:paraId="0994E0A0" w14:textId="77777777" w:rsidR="008225B9" w:rsidRDefault="00B23793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  <w:p w14:paraId="0D90B416" w14:textId="6FC974CE" w:rsidR="00B23793" w:rsidRPr="008225B9" w:rsidRDefault="00B23793" w:rsidP="00EB64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94" w:type="dxa"/>
          </w:tcPr>
          <w:p w14:paraId="0359706F" w14:textId="77777777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</w:tr>
      <w:tr w:rsidR="008225B9" w14:paraId="39055681" w14:textId="77777777" w:rsidTr="008225B9">
        <w:tc>
          <w:tcPr>
            <w:tcW w:w="2122" w:type="dxa"/>
          </w:tcPr>
          <w:p w14:paraId="0990CD2E" w14:textId="34DADE5C" w:rsidR="008225B9" w:rsidRPr="008225B9" w:rsidRDefault="00B23793" w:rsidP="00EB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Capacity in which they have known you. </w:t>
            </w:r>
          </w:p>
        </w:tc>
        <w:tc>
          <w:tcPr>
            <w:tcW w:w="6894" w:type="dxa"/>
          </w:tcPr>
          <w:p w14:paraId="131C2007" w14:textId="77777777" w:rsidR="008225B9" w:rsidRPr="008225B9" w:rsidRDefault="008225B9" w:rsidP="00EB64D7">
            <w:pPr>
              <w:jc w:val="both"/>
              <w:rPr>
                <w:sz w:val="24"/>
                <w:szCs w:val="24"/>
              </w:rPr>
            </w:pPr>
          </w:p>
        </w:tc>
      </w:tr>
    </w:tbl>
    <w:p w14:paraId="55A829F5" w14:textId="77777777" w:rsidR="008225B9" w:rsidRDefault="008225B9" w:rsidP="00EB64D7">
      <w:pPr>
        <w:jc w:val="both"/>
        <w:rPr>
          <w:b/>
          <w:bCs/>
          <w:sz w:val="24"/>
          <w:szCs w:val="24"/>
        </w:rPr>
      </w:pPr>
    </w:p>
    <w:p w14:paraId="1BD4ADA2" w14:textId="2EFE3064" w:rsidR="00B23793" w:rsidRDefault="00B23793" w:rsidP="00EB64D7">
      <w:pPr>
        <w:jc w:val="both"/>
        <w:rPr>
          <w:sz w:val="24"/>
          <w:szCs w:val="24"/>
        </w:rPr>
      </w:pPr>
      <w:r w:rsidRPr="00B23793">
        <w:rPr>
          <w:sz w:val="24"/>
          <w:szCs w:val="24"/>
        </w:rPr>
        <w:t>I und</w:t>
      </w:r>
      <w:r>
        <w:rPr>
          <w:sz w:val="24"/>
          <w:szCs w:val="24"/>
        </w:rPr>
        <w:t>erstand that if I join Home-Start as a Trustee, I will be asked to complete a criminal records check at an enhanced level.  This will be fiving the scheme personal details such as driving licence number, passport number etc.</w:t>
      </w:r>
    </w:p>
    <w:p w14:paraId="458EE311" w14:textId="5AE8D95B" w:rsidR="00B23793" w:rsidRDefault="00B23793" w:rsidP="00EB64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consent to the use of information given in this application form for considering my application and understand that it will be </w:t>
      </w:r>
      <w:proofErr w:type="gramStart"/>
      <w:r>
        <w:rPr>
          <w:sz w:val="24"/>
          <w:szCs w:val="24"/>
        </w:rPr>
        <w:t>treated confidentially at all times</w:t>
      </w:r>
      <w:proofErr w:type="gramEnd"/>
      <w:r>
        <w:rPr>
          <w:sz w:val="24"/>
          <w:szCs w:val="24"/>
        </w:rPr>
        <w:t xml:space="preserve"> and that, if I am not accepted as a Trustee, the information will be destroyed immediately.</w:t>
      </w:r>
    </w:p>
    <w:p w14:paraId="160F0A42" w14:textId="7FF8E101" w:rsidR="00B23793" w:rsidRDefault="00B23793" w:rsidP="00EB64D7">
      <w:pPr>
        <w:jc w:val="both"/>
        <w:rPr>
          <w:sz w:val="24"/>
          <w:szCs w:val="24"/>
        </w:rPr>
      </w:pPr>
      <w:r>
        <w:rPr>
          <w:sz w:val="24"/>
          <w:szCs w:val="24"/>
        </w:rPr>
        <w:t>I know of no reason why I would be unsuitable to become a Trustee.</w:t>
      </w:r>
    </w:p>
    <w:p w14:paraId="79412CEF" w14:textId="77777777" w:rsidR="00B23793" w:rsidRDefault="00B23793" w:rsidP="00EB64D7">
      <w:pPr>
        <w:jc w:val="both"/>
        <w:rPr>
          <w:sz w:val="24"/>
          <w:szCs w:val="24"/>
        </w:rPr>
      </w:pPr>
    </w:p>
    <w:p w14:paraId="6193EA8F" w14:textId="016013DB" w:rsidR="00B23793" w:rsidRPr="00B23793" w:rsidRDefault="00B23793" w:rsidP="00EB64D7">
      <w:pPr>
        <w:jc w:val="both"/>
        <w:rPr>
          <w:b/>
          <w:bCs/>
          <w:sz w:val="24"/>
          <w:szCs w:val="24"/>
        </w:rPr>
      </w:pPr>
      <w:r w:rsidRPr="00B23793">
        <w:rPr>
          <w:b/>
          <w:bCs/>
          <w:sz w:val="24"/>
          <w:szCs w:val="24"/>
        </w:rPr>
        <w:t>Signed:</w:t>
      </w:r>
    </w:p>
    <w:p w14:paraId="6B63EB99" w14:textId="77DCA150" w:rsidR="00B23793" w:rsidRPr="00B23793" w:rsidRDefault="00B23793" w:rsidP="00EB64D7">
      <w:pPr>
        <w:jc w:val="both"/>
        <w:rPr>
          <w:b/>
          <w:bCs/>
          <w:sz w:val="24"/>
          <w:szCs w:val="24"/>
        </w:rPr>
      </w:pPr>
      <w:r w:rsidRPr="00B23793">
        <w:rPr>
          <w:b/>
          <w:bCs/>
          <w:sz w:val="24"/>
          <w:szCs w:val="24"/>
        </w:rPr>
        <w:t>Date:</w:t>
      </w:r>
    </w:p>
    <w:p w14:paraId="1BEDBAFE" w14:textId="77777777" w:rsidR="00E950C5" w:rsidRDefault="00E950C5" w:rsidP="00EB64D7">
      <w:pPr>
        <w:jc w:val="both"/>
        <w:rPr>
          <w:b/>
          <w:bCs/>
          <w:sz w:val="24"/>
          <w:szCs w:val="24"/>
        </w:rPr>
      </w:pPr>
    </w:p>
    <w:sectPr w:rsidR="00E95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B5224"/>
    <w:multiLevelType w:val="hybridMultilevel"/>
    <w:tmpl w:val="A7169F7E"/>
    <w:lvl w:ilvl="0" w:tplc="44B8A90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7CD83FBE"/>
    <w:multiLevelType w:val="hybridMultilevel"/>
    <w:tmpl w:val="51746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360318">
    <w:abstractNumId w:val="1"/>
  </w:num>
  <w:num w:numId="2" w16cid:durableId="145548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D7"/>
    <w:rsid w:val="00001A53"/>
    <w:rsid w:val="0012211C"/>
    <w:rsid w:val="001A798E"/>
    <w:rsid w:val="0038704B"/>
    <w:rsid w:val="0044750C"/>
    <w:rsid w:val="00575B39"/>
    <w:rsid w:val="00580358"/>
    <w:rsid w:val="007C57A2"/>
    <w:rsid w:val="008206E5"/>
    <w:rsid w:val="008225B9"/>
    <w:rsid w:val="008B732A"/>
    <w:rsid w:val="009F44FD"/>
    <w:rsid w:val="00A64365"/>
    <w:rsid w:val="00B21D45"/>
    <w:rsid w:val="00B23793"/>
    <w:rsid w:val="00BA7D79"/>
    <w:rsid w:val="00CB0947"/>
    <w:rsid w:val="00CC3A87"/>
    <w:rsid w:val="00E950C5"/>
    <w:rsid w:val="00EB64D7"/>
    <w:rsid w:val="00F9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DBB4F"/>
  <w15:chartTrackingRefBased/>
  <w15:docId w15:val="{BBBE7B56-0D70-4886-B850-8BB38F57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11C"/>
  </w:style>
  <w:style w:type="paragraph" w:styleId="Heading1">
    <w:name w:val="heading 1"/>
    <w:basedOn w:val="Normal"/>
    <w:next w:val="Normal"/>
    <w:link w:val="Heading1Char"/>
    <w:uiPriority w:val="9"/>
    <w:qFormat/>
    <w:rsid w:val="00EB6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4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79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023C-7640-46BA-B315-35C5EEF6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2024-12-16T13:10:00Z</cp:lastPrinted>
  <dcterms:created xsi:type="dcterms:W3CDTF">2024-12-16T12:47:00Z</dcterms:created>
  <dcterms:modified xsi:type="dcterms:W3CDTF">2024-12-16T13:12:00Z</dcterms:modified>
</cp:coreProperties>
</file>